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ayout w:type="fixed"/>
        <w:tblLook w:val="0000"/>
      </w:tblPr>
      <w:tblGrid>
        <w:gridCol w:w="1065"/>
        <w:gridCol w:w="1459"/>
        <w:gridCol w:w="1785"/>
        <w:gridCol w:w="1560"/>
        <w:gridCol w:w="1605"/>
        <w:gridCol w:w="1125"/>
        <w:gridCol w:w="2070"/>
        <w:gridCol w:w="1620"/>
        <w:gridCol w:w="2310"/>
      </w:tblGrid>
      <w:tr w:rsidR="00000000">
        <w:trPr>
          <w:trHeight w:val="405"/>
        </w:trPr>
        <w:tc>
          <w:tcPr>
            <w:tcW w:w="1459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841DC5">
            <w:pPr>
              <w:widowControl/>
              <w:jc w:val="left"/>
              <w:textAlignment w:val="bottom"/>
              <w:rPr>
                <w:rFonts w:ascii="黑体" w:eastAsia="黑体" w:hAnsi="宋体" w:cs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附件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4</w:t>
            </w:r>
          </w:p>
        </w:tc>
      </w:tr>
      <w:tr w:rsidR="00000000">
        <w:trPr>
          <w:trHeight w:val="1650"/>
        </w:trPr>
        <w:tc>
          <w:tcPr>
            <w:tcW w:w="1459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841DC5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  <w:lang/>
              </w:rPr>
              <w:t>国家知识产权局软科学研究项目汇总表</w:t>
            </w:r>
          </w:p>
        </w:tc>
      </w:tr>
      <w:tr w:rsidR="00000000">
        <w:trPr>
          <w:trHeight w:val="780"/>
        </w:trPr>
        <w:tc>
          <w:tcPr>
            <w:tcW w:w="14599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00000" w:rsidRDefault="00841DC5">
            <w:pPr>
              <w:widowControl/>
              <w:jc w:val="left"/>
              <w:textAlignment w:val="bottom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推荐单位：</w:t>
            </w:r>
          </w:p>
        </w:tc>
      </w:tr>
      <w:tr w:rsidR="00000000">
        <w:trPr>
          <w:trHeight w:val="810"/>
        </w:trPr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序号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课题名称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课题负责人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申请单位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合作单位</w:t>
            </w:r>
          </w:p>
        </w:tc>
        <w:tc>
          <w:tcPr>
            <w:tcW w:w="4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课题联系人信息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摘要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br/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（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100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字以内）</w:t>
            </w:r>
          </w:p>
        </w:tc>
      </w:tr>
      <w:tr w:rsidR="00000000">
        <w:trPr>
          <w:trHeight w:val="825"/>
        </w:trPr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jc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jc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jc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jc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jc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姓名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电话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br/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（手机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/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座机）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电子邮箱</w:t>
            </w: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000" w:rsidRDefault="00841DC5">
            <w:pPr>
              <w:jc w:val="center"/>
              <w:rPr>
                <w:rFonts w:ascii="黑体" w:eastAsia="黑体" w:hAnsi="宋体" w:cs="黑体" w:hint="eastAsia"/>
                <w:color w:val="000000"/>
                <w:sz w:val="30"/>
                <w:szCs w:val="30"/>
              </w:rPr>
            </w:pPr>
          </w:p>
        </w:tc>
      </w:tr>
      <w:tr w:rsidR="00000000">
        <w:trPr>
          <w:trHeight w:val="70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000000">
        <w:trPr>
          <w:trHeight w:val="70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000000">
        <w:trPr>
          <w:trHeight w:val="702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00000" w:rsidRDefault="00841DC5">
            <w:pPr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000000">
        <w:trPr>
          <w:trHeight w:val="480"/>
        </w:trPr>
        <w:tc>
          <w:tcPr>
            <w:tcW w:w="14599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00000" w:rsidRDefault="00841DC5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30"/>
                <w:szCs w:val="30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填表人：</w:t>
            </w:r>
            <w:r>
              <w:rPr>
                <w:rFonts w:ascii="黑体" w:eastAsia="黑体" w:hAnsi="宋体" w:cs="黑体"/>
                <w:color w:val="000000"/>
                <w:kern w:val="0"/>
                <w:sz w:val="30"/>
                <w:szCs w:val="30"/>
                <w:lang/>
              </w:rPr>
              <w:t xml:space="preserve">                           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填表人电话（手机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/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0"/>
                <w:szCs w:val="30"/>
                <w:lang/>
              </w:rPr>
              <w:t>座机）：</w:t>
            </w:r>
          </w:p>
        </w:tc>
      </w:tr>
    </w:tbl>
    <w:p w:rsidR="00000000" w:rsidRDefault="00841DC5"/>
    <w:sectPr w:rsidR="00000000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DC5" w:rsidRDefault="00841DC5" w:rsidP="00841DC5">
      <w:r>
        <w:separator/>
      </w:r>
    </w:p>
  </w:endnote>
  <w:endnote w:type="continuationSeparator" w:id="0">
    <w:p w:rsidR="00841DC5" w:rsidRDefault="00841DC5" w:rsidP="00841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DC5" w:rsidRDefault="00841DC5" w:rsidP="00841DC5">
      <w:r>
        <w:separator/>
      </w:r>
    </w:p>
  </w:footnote>
  <w:footnote w:type="continuationSeparator" w:id="0">
    <w:p w:rsidR="00841DC5" w:rsidRDefault="00841DC5" w:rsidP="00841D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FDF32AF"/>
    <w:rsid w:val="00841DC5"/>
    <w:rsid w:val="7FDF32AF"/>
    <w:rsid w:val="7FEA65D2"/>
    <w:rsid w:val="7FFF9EC5"/>
    <w:rsid w:val="96F77F25"/>
    <w:rsid w:val="BCD99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rFonts w:eastAsia="黑体"/>
      <w:kern w:val="44"/>
      <w:sz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楷体_GB2312" w:hAnsi="Arial"/>
      <w:b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841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41DC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李奕霏</dc:creator>
  <cp:lastModifiedBy>wangshuting</cp:lastModifiedBy>
  <cp:revision>2</cp:revision>
  <dcterms:created xsi:type="dcterms:W3CDTF">2025-02-08T02:15:00Z</dcterms:created>
  <dcterms:modified xsi:type="dcterms:W3CDTF">2025-02-08T02:15:00Z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39DF2F24CFAF580EDB97F863C7D08233</vt:lpwstr>
  </property>
</Properties>
</file>